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FCC" w:rsidRPr="00393194" w:rsidRDefault="00055FCC" w:rsidP="00055FCC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:rsidR="00055FCC" w:rsidRPr="00393194" w:rsidRDefault="00055FCC" w:rsidP="00055FCC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055FCC" w:rsidRPr="00393194" w:rsidRDefault="00055FCC" w:rsidP="00055FCC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:rsidR="00055FCC" w:rsidRPr="00393194" w:rsidRDefault="00055FCC" w:rsidP="00055FCC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:rsidR="00055FCC" w:rsidRPr="00393194" w:rsidRDefault="00055FCC" w:rsidP="00055FCC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Procedura di selezione per la chiamata a professore di I fascia da ricoprire ai sensi dell’art. 18, comma 1, della Legge n. 240/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 ,  </w:t>
      </w:r>
    </w:p>
    <w:p w:rsidR="00055FCC" w:rsidRPr="00393194" w:rsidRDefault="00055FCC" w:rsidP="00055FCC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055FCC" w:rsidRPr="00393194" w:rsidRDefault="00055FCC" w:rsidP="00055FCC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055FCC" w:rsidRPr="00393194" w:rsidRDefault="00055FCC" w:rsidP="00055FCC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>_______</w:t>
      </w:r>
    </w:p>
    <w:p w:rsidR="00055FCC" w:rsidRPr="00393194" w:rsidRDefault="00055FCC" w:rsidP="00055FCC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055FCC" w:rsidRPr="00393194" w:rsidRDefault="00055FCC" w:rsidP="00055FCC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:rsidR="00055FCC" w:rsidRPr="00393194" w:rsidRDefault="00055FCC" w:rsidP="00055FCC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393194">
        <w:rPr>
          <w:rFonts w:ascii="Trebuchet MS" w:hAnsi="Trebuchet MS" w:cs="Arial"/>
          <w:b/>
          <w:color w:val="000000" w:themeColor="text1"/>
          <w:sz w:val="32"/>
          <w:szCs w:val="32"/>
        </w:rPr>
        <w:t>[Nome e cognome]</w:t>
      </w:r>
    </w:p>
    <w:p w:rsidR="00055FCC" w:rsidRPr="00393194" w:rsidRDefault="00055FCC" w:rsidP="00055FCC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393194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055FCC" w:rsidRPr="00393194" w:rsidRDefault="00055FCC" w:rsidP="00055FCC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055FCC" w:rsidRPr="00393194" w:rsidRDefault="00055FCC" w:rsidP="00055FCC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055FCC" w:rsidRPr="00393194" w:rsidRDefault="00055FCC" w:rsidP="00055FCC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</w:pPr>
      <w:r w:rsidRPr="00393194"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055FCC" w:rsidRPr="00393194" w:rsidTr="00EC0C85">
        <w:tc>
          <w:tcPr>
            <w:tcW w:w="1809" w:type="dxa"/>
            <w:shd w:val="clear" w:color="auto" w:fill="auto"/>
            <w:vAlign w:val="center"/>
          </w:tcPr>
          <w:p w:rsidR="00055FCC" w:rsidRPr="00393194" w:rsidRDefault="00055FCC" w:rsidP="00EC0C85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055FCC" w:rsidRPr="00393194" w:rsidRDefault="00055FCC" w:rsidP="00EC0C85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055FCC" w:rsidRPr="00393194" w:rsidTr="00EC0C85">
        <w:tc>
          <w:tcPr>
            <w:tcW w:w="1809" w:type="dxa"/>
            <w:shd w:val="clear" w:color="auto" w:fill="auto"/>
            <w:vAlign w:val="center"/>
          </w:tcPr>
          <w:p w:rsidR="00055FCC" w:rsidRPr="00393194" w:rsidRDefault="00055FCC" w:rsidP="00EC0C85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055FCC" w:rsidRPr="00393194" w:rsidRDefault="00055FCC" w:rsidP="00EC0C85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055FCC" w:rsidRPr="00393194" w:rsidTr="00EC0C85">
        <w:tc>
          <w:tcPr>
            <w:tcW w:w="1809" w:type="dxa"/>
            <w:shd w:val="clear" w:color="auto" w:fill="auto"/>
            <w:vAlign w:val="center"/>
          </w:tcPr>
          <w:p w:rsidR="00055FCC" w:rsidRPr="00393194" w:rsidRDefault="00055FCC" w:rsidP="00EC0C85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055FCC" w:rsidRPr="00393194" w:rsidRDefault="00055FCC" w:rsidP="00EC0C85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[ </w:t>
            </w:r>
            <w:r w:rsidRPr="0039319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Giorno, mese, anno</w:t>
            </w:r>
            <w:r w:rsidRPr="00393194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 ]</w:t>
            </w:r>
          </w:p>
        </w:tc>
      </w:tr>
    </w:tbl>
    <w:p w:rsidR="00055FCC" w:rsidRPr="00393194" w:rsidRDefault="00055FCC" w:rsidP="00055FCC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055FCC" w:rsidRPr="00393194" w:rsidRDefault="00055FCC" w:rsidP="00055FCC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055FCC" w:rsidRPr="00393194" w:rsidRDefault="00055FCC" w:rsidP="00055FCC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393194">
        <w:rPr>
          <w:rFonts w:ascii="Trebuchet MS" w:hAnsi="Trebuchet MS" w:cs="Arial"/>
          <w:b/>
          <w:color w:val="000000" w:themeColor="text1"/>
        </w:rPr>
        <w:t>INSERIRE IL PROPRIO CURRICULUM</w:t>
      </w:r>
    </w:p>
    <w:p w:rsidR="00055FCC" w:rsidRPr="00393194" w:rsidRDefault="00055FCC" w:rsidP="00055FCC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393194">
        <w:rPr>
          <w:rFonts w:ascii="Trebuchet MS" w:hAnsi="Trebuchet MS" w:cs="Arial"/>
          <w:b/>
          <w:color w:val="000000" w:themeColor="text1"/>
        </w:rPr>
        <w:t>(non eccedente le 30 pagine)</w:t>
      </w:r>
    </w:p>
    <w:p w:rsidR="00055FCC" w:rsidRPr="00393194" w:rsidRDefault="00055FCC" w:rsidP="00055FCC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055FCC" w:rsidRPr="00393194" w:rsidRDefault="00055FCC" w:rsidP="00055FCC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055FCC" w:rsidRPr="00393194" w:rsidRDefault="00055FCC" w:rsidP="00055FCC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055FCC" w:rsidRPr="00393194" w:rsidRDefault="00055FCC" w:rsidP="00055FCC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055FCC" w:rsidRPr="00393194" w:rsidRDefault="00055FCC" w:rsidP="00055FCC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055FCC" w:rsidRPr="00393194" w:rsidTr="00EC0C8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55FCC" w:rsidRPr="00393194" w:rsidRDefault="00055FCC" w:rsidP="00EC0C8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FCC" w:rsidRPr="00393194" w:rsidRDefault="00055FCC" w:rsidP="00EC0C8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FCC" w:rsidRPr="00393194" w:rsidRDefault="00055FCC" w:rsidP="00EC0C85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FCC" w:rsidRPr="00393194" w:rsidRDefault="00055FCC" w:rsidP="00EC0C8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6857CA" w:rsidRDefault="00055FCC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CC"/>
    <w:rsid w:val="00055FCC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8FBF86-CAF1-46C9-8EC7-9D168B675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55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55FC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55FC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055FCC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2019-08-01T14:38:00Z</dcterms:created>
  <dcterms:modified xsi:type="dcterms:W3CDTF">2019-08-01T14:38:00Z</dcterms:modified>
</cp:coreProperties>
</file>