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84" w:rsidRPr="000D29F2" w:rsidRDefault="00ED1B84" w:rsidP="00ED1B84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Allegato A</w:t>
      </w: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ED1B84" w:rsidRDefault="00ED1B84" w:rsidP="00ED1B84">
      <w:pPr>
        <w:jc w:val="both"/>
        <w:rPr>
          <w:rFonts w:ascii="Trebuchet MS" w:hAnsi="Trebuchet MS"/>
        </w:rPr>
      </w:pPr>
    </w:p>
    <w:p w:rsidR="00E8288C" w:rsidRPr="00D37673" w:rsidRDefault="00E8288C" w:rsidP="00E8288C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  <w:color w:val="000000"/>
        </w:rPr>
        <w:t xml:space="preserve">Con riferimento alla domanda di partecipazione </w:t>
      </w:r>
      <w:r>
        <w:rPr>
          <w:rFonts w:ascii="Trebuchet MS" w:hAnsi="Trebuchet MS"/>
          <w:b/>
        </w:rPr>
        <w:t xml:space="preserve">presso l’Università degli Studi di Milano </w:t>
      </w:r>
      <w:r>
        <w:rPr>
          <w:rFonts w:ascii="Trebuchet MS" w:hAnsi="Trebuchet MS"/>
          <w:b/>
          <w:color w:val="000000"/>
        </w:rPr>
        <w:t>alla</w:t>
      </w:r>
      <w:r>
        <w:rPr>
          <w:rFonts w:ascii="Trebuchet MS" w:hAnsi="Trebuchet MS"/>
          <w:b/>
        </w:rPr>
        <w:t xml:space="preserve"> </w:t>
      </w:r>
      <w:bookmarkStart w:id="0" w:name="_GoBack"/>
      <w:r w:rsidR="00D37673" w:rsidRPr="00D37673">
        <w:rPr>
          <w:rFonts w:ascii="Trebuchet MS" w:hAnsi="Trebuchet MS"/>
          <w:b/>
        </w:rPr>
        <w:t>s</w:t>
      </w:r>
      <w:r w:rsidRPr="00D37673">
        <w:rPr>
          <w:rFonts w:ascii="Trebuchet MS" w:hAnsi="Trebuchet MS"/>
          <w:b/>
        </w:rPr>
        <w:t xml:space="preserve">elezione pubblica, per titoli ed esami, per il reclutamento di n. 1 unità di Tecnologo di primo livello, categoria EP - posizione economica EP3, ai sensi dell'art. 24 bis della Legge 240/2010, con rapporto di lavoro subordinato a tempo determinato, a tempo pieno, della durata di 18 mesi, presso il Dipartimento di Beni Culturali e Ambientali, per lo svolgimento delle attività relative alla proposta progettuale dal titolo "CHANGES - Cultural Heritage Active Innovation for Next-Gen Sustainable Society" (Ref. Scientifico: Prof. Alberto Bentoglio) per il Partenariato Esteso PE5 "Cultura umanistica e patrimonio culturale come laboratori di innovazione e creatività" - Spoke 2: Creativity and Intangible Cultural Heritage (P.I.: Prof. Alberto Bentoglio), nell'ambito del Piano Nazionale di Ripresa e Resilienza (PNRR). - codice 22246 - pubblicata il …………………… </w:t>
      </w:r>
    </w:p>
    <w:p w:rsidR="00ED1B84" w:rsidRPr="00D37673" w:rsidRDefault="00ED1B84" w:rsidP="00ED1B84">
      <w:pPr>
        <w:jc w:val="both"/>
        <w:rPr>
          <w:rFonts w:ascii="Trebuchet MS" w:hAnsi="Trebuchet MS"/>
        </w:rPr>
      </w:pPr>
    </w:p>
    <w:bookmarkEnd w:id="0"/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Il/la sottoscritto/a ………………………………………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.……………………………………………………………………………………….…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nato/a a ……………………………………….………………………….……………. prov. ……..………… il ………………………………………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e residente in 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……………....……………Via …………………………….…………………………….………………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0D29F2">
        <w:rPr>
          <w:rFonts w:ascii="Trebuchet MS" w:hAnsi="Trebuchet MS"/>
          <w:b/>
        </w:rPr>
        <w:t>DICHIARA:</w:t>
      </w:r>
    </w:p>
    <w:p w:rsidR="00ED1B84" w:rsidRPr="000D29F2" w:rsidRDefault="00ED1B84" w:rsidP="00ED1B84">
      <w:pPr>
        <w:jc w:val="center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ED1B84" w:rsidRPr="000D29F2" w:rsidRDefault="00ED1B84" w:rsidP="00336A92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 w:cs="Trebuchet MS"/>
          <w:color w:val="000000"/>
        </w:rPr>
      </w:pPr>
    </w:p>
    <w:p w:rsidR="003010C2" w:rsidRPr="000D29F2" w:rsidRDefault="003010C2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1843"/>
        <w:gridCol w:w="1275"/>
        <w:gridCol w:w="1276"/>
        <w:gridCol w:w="1843"/>
      </w:tblGrid>
      <w:tr w:rsidR="00ED1B84" w:rsidRPr="007E4195" w:rsidTr="007C2B04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ED1B84" w:rsidRPr="007E4195" w:rsidRDefault="00ED1B8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E4195">
              <w:rPr>
                <w:rFonts w:ascii="Trebuchet MS" w:hAnsi="Trebuchet MS"/>
                <w:b/>
              </w:rPr>
              <w:t>diploma di specializzazione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post lauream</w:t>
            </w:r>
            <w:r w:rsidRPr="007E4195">
              <w:rPr>
                <w:rFonts w:ascii="Trebuchet MS" w:hAnsi="Trebuchet MS"/>
                <w:b/>
              </w:rPr>
              <w:t>, dottorato di ricerca, masters universitari,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corso di perfezionamento universitario</w:t>
            </w:r>
            <w:r w:rsidRPr="007E4195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E4195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Corso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Università/Enti pubblici</w:t>
            </w: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Diploma di specializzazione</w:t>
            </w:r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 post </w:t>
            </w:r>
            <w:proofErr w:type="spellStart"/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lauream</w:t>
            </w:r>
            <w:proofErr w:type="spellEnd"/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corso di perfezionamento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2335"/>
        <w:gridCol w:w="1741"/>
        <w:gridCol w:w="1192"/>
        <w:gridCol w:w="1193"/>
        <w:gridCol w:w="1725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E440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attestazioni di attività formative con valutazione finale rilasciati a seguito di frequenza di corsi di formazione professionale organizzati da Pubbliche Amministrazioni o Enti privati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C2B04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C2B04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Trebuchet MS"/>
          <w:b/>
          <w:bCs/>
          <w:color w:val="000000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professionali</w:t>
      </w:r>
    </w:p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075"/>
        <w:gridCol w:w="1869"/>
        <w:gridCol w:w="1247"/>
        <w:gridCol w:w="1240"/>
        <w:gridCol w:w="2094"/>
      </w:tblGrid>
      <w:tr w:rsidR="003724CB" w:rsidRPr="000D29F2" w:rsidTr="003724CB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3724CB" w:rsidRPr="000D29F2" w:rsidRDefault="003724CB" w:rsidP="00410113">
            <w:pPr>
              <w:numPr>
                <w:ilvl w:val="0"/>
                <w:numId w:val="36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 w:cs="Trebuchet MS"/>
                <w:b/>
                <w:bCs/>
                <w:color w:val="000000"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esperienze professionali maturate nell’ambito di rapporti di lavoro subordinato presso Università, soggetti pubblici o privati o nello svolgimento di attività libero professionali/collaborazioni/attività imprenditoriali svolte in proprio, di pertinenza del posto messo a concorso.:</w:t>
            </w:r>
          </w:p>
        </w:tc>
      </w:tr>
      <w:tr w:rsidR="003724CB" w:rsidRPr="007E4195" w:rsidTr="003724CB">
        <w:tc>
          <w:tcPr>
            <w:tcW w:w="1506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Struttura</w:t>
            </w:r>
          </w:p>
        </w:tc>
        <w:tc>
          <w:tcPr>
            <w:tcW w:w="2075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Categoria/livello di inquadramento/area</w:t>
            </w:r>
          </w:p>
        </w:tc>
        <w:tc>
          <w:tcPr>
            <w:tcW w:w="1869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Descrizione attività svolta</w:t>
            </w:r>
          </w:p>
        </w:tc>
        <w:tc>
          <w:tcPr>
            <w:tcW w:w="1247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4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qualificazione tecnica o specialistica</w:t>
      </w:r>
    </w:p>
    <w:p w:rsidR="003724CB" w:rsidRPr="000D29F2" w:rsidRDefault="003724CB">
      <w:pPr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755"/>
        <w:gridCol w:w="1496"/>
        <w:gridCol w:w="1617"/>
        <w:gridCol w:w="1584"/>
        <w:gridCol w:w="2103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724CB" w:rsidP="00B13A2B">
            <w:pPr>
              <w:numPr>
                <w:ilvl w:val="0"/>
                <w:numId w:val="2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567" w:hanging="567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pubblicazioni scientifiche: articoli pubblicati su riviste scientifiche, comunicazioni pubblicate in atti di congressi, libri o contributi a libri, brevetti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  <w:p w:rsidR="00ED1B84" w:rsidRPr="000D29F2" w:rsidRDefault="00ED1B84" w:rsidP="007C2B04">
            <w:p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0D29F2">
              <w:rPr>
                <w:rFonts w:ascii="Trebuchet MS" w:hAnsi="Trebuchet MS"/>
                <w:b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ED1B84" w:rsidRPr="007E4195" w:rsidTr="003724CB">
        <w:tc>
          <w:tcPr>
            <w:tcW w:w="147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Data e luogo di edizione</w:t>
            </w:r>
          </w:p>
        </w:tc>
        <w:tc>
          <w:tcPr>
            <w:tcW w:w="2103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2075"/>
        <w:gridCol w:w="1869"/>
        <w:gridCol w:w="1247"/>
        <w:gridCol w:w="1240"/>
        <w:gridCol w:w="2093"/>
      </w:tblGrid>
      <w:tr w:rsidR="00ED1B84" w:rsidRPr="00544DAF" w:rsidTr="007C2B04">
        <w:tc>
          <w:tcPr>
            <w:tcW w:w="10031" w:type="dxa"/>
            <w:gridSpan w:val="6"/>
            <w:shd w:val="clear" w:color="auto" w:fill="F2F2F2"/>
          </w:tcPr>
          <w:p w:rsidR="00ED1B84" w:rsidRPr="00544DAF" w:rsidRDefault="003724CB" w:rsidP="005D158D">
            <w:pPr>
              <w:numPr>
                <w:ilvl w:val="0"/>
                <w:numId w:val="3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544DAF">
              <w:rPr>
                <w:rFonts w:ascii="Trebuchet MS" w:hAnsi="Trebuchet MS" w:cs="Trebuchet MS"/>
                <w:b/>
              </w:rPr>
              <w:t>partecipazione, in qualità di relatore/relatrice, a convegni, a corsi e a seminari:</w:t>
            </w:r>
          </w:p>
        </w:tc>
      </w:tr>
      <w:tr w:rsidR="008F341E" w:rsidRPr="007E4195" w:rsidTr="008F341E">
        <w:tc>
          <w:tcPr>
            <w:tcW w:w="150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Tipologia e ruolo</w:t>
            </w:r>
          </w:p>
        </w:tc>
        <w:tc>
          <w:tcPr>
            <w:tcW w:w="2075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869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Sede</w:t>
            </w:r>
          </w:p>
        </w:tc>
        <w:tc>
          <w:tcPr>
            <w:tcW w:w="124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3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ED1B84" w:rsidRPr="00544DAF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544DAF">
        <w:rPr>
          <w:rFonts w:ascii="Trebuchet MS" w:hAnsi="Trebuchet MS" w:cs="Arial"/>
        </w:rPr>
        <w:t>data ……………………………….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Il/la dichiarante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ED1B84" w:rsidRPr="00544DAF" w:rsidRDefault="00ED1B84" w:rsidP="00ED1B84">
      <w:pPr>
        <w:pStyle w:val="Default"/>
        <w:rPr>
          <w:rFonts w:ascii="Trebuchet MS" w:hAnsi="Trebuchet MS"/>
          <w:color w:val="auto"/>
        </w:rPr>
      </w:pPr>
    </w:p>
    <w:p w:rsidR="008E4186" w:rsidRPr="00544DAF" w:rsidRDefault="008E4186" w:rsidP="008E4186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544DAF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:rsidR="008E4186" w:rsidRPr="00544DAF" w:rsidRDefault="008E4186" w:rsidP="008E4186">
      <w:pPr>
        <w:jc w:val="both"/>
        <w:rPr>
          <w:rFonts w:ascii="Trebuchet MS" w:hAnsi="Trebuchet MS" w:cs="Trebuchet MS"/>
          <w:i/>
          <w:iCs/>
          <w:sz w:val="18"/>
          <w:szCs w:val="18"/>
        </w:rPr>
      </w:pPr>
      <w:r w:rsidRPr="00544DAF">
        <w:rPr>
          <w:rFonts w:ascii="Trebuchet MS" w:hAnsi="Trebuchet MS" w:cs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:rsidR="00ED1B84" w:rsidRPr="00544DAF" w:rsidRDefault="00ED1B84" w:rsidP="00ED1B84">
      <w:pPr>
        <w:jc w:val="both"/>
        <w:rPr>
          <w:rFonts w:ascii="Trebuchet MS" w:hAnsi="Trebuchet MS"/>
        </w:rPr>
      </w:pPr>
    </w:p>
    <w:p w:rsidR="00ED1B84" w:rsidRPr="00544DAF" w:rsidRDefault="00ED1B84" w:rsidP="00ED1B8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544DAF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:rsidR="007B59FF" w:rsidRPr="000D29F2" w:rsidRDefault="007B59FF" w:rsidP="00ED1B84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sectPr w:rsidR="007B59FF" w:rsidRPr="000D29F2" w:rsidSect="007C2B04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22716"/>
    <w:multiLevelType w:val="hybridMultilevel"/>
    <w:tmpl w:val="9A2C391A"/>
    <w:lvl w:ilvl="0" w:tplc="04100017">
      <w:start w:val="1"/>
      <w:numFmt w:val="lowerLetter"/>
      <w:lvlText w:val="%1)"/>
      <w:lvlJc w:val="left"/>
      <w:pPr>
        <w:ind w:left="524" w:hanging="360"/>
      </w:pPr>
    </w:lvl>
    <w:lvl w:ilvl="1" w:tplc="04100019" w:tentative="1">
      <w:start w:val="1"/>
      <w:numFmt w:val="lowerLetter"/>
      <w:lvlText w:val="%2."/>
      <w:lvlJc w:val="left"/>
      <w:pPr>
        <w:ind w:left="1244" w:hanging="360"/>
      </w:pPr>
    </w:lvl>
    <w:lvl w:ilvl="2" w:tplc="0410001B" w:tentative="1">
      <w:start w:val="1"/>
      <w:numFmt w:val="lowerRoman"/>
      <w:lvlText w:val="%3."/>
      <w:lvlJc w:val="right"/>
      <w:pPr>
        <w:ind w:left="1964" w:hanging="180"/>
      </w:pPr>
    </w:lvl>
    <w:lvl w:ilvl="3" w:tplc="0410000F" w:tentative="1">
      <w:start w:val="1"/>
      <w:numFmt w:val="decimal"/>
      <w:lvlText w:val="%4."/>
      <w:lvlJc w:val="left"/>
      <w:pPr>
        <w:ind w:left="2684" w:hanging="360"/>
      </w:pPr>
    </w:lvl>
    <w:lvl w:ilvl="4" w:tplc="04100019" w:tentative="1">
      <w:start w:val="1"/>
      <w:numFmt w:val="lowerLetter"/>
      <w:lvlText w:val="%5."/>
      <w:lvlJc w:val="left"/>
      <w:pPr>
        <w:ind w:left="3404" w:hanging="360"/>
      </w:pPr>
    </w:lvl>
    <w:lvl w:ilvl="5" w:tplc="0410001B" w:tentative="1">
      <w:start w:val="1"/>
      <w:numFmt w:val="lowerRoman"/>
      <w:lvlText w:val="%6."/>
      <w:lvlJc w:val="right"/>
      <w:pPr>
        <w:ind w:left="4124" w:hanging="180"/>
      </w:pPr>
    </w:lvl>
    <w:lvl w:ilvl="6" w:tplc="0410000F" w:tentative="1">
      <w:start w:val="1"/>
      <w:numFmt w:val="decimal"/>
      <w:lvlText w:val="%7."/>
      <w:lvlJc w:val="left"/>
      <w:pPr>
        <w:ind w:left="4844" w:hanging="360"/>
      </w:pPr>
    </w:lvl>
    <w:lvl w:ilvl="7" w:tplc="04100019" w:tentative="1">
      <w:start w:val="1"/>
      <w:numFmt w:val="lowerLetter"/>
      <w:lvlText w:val="%8."/>
      <w:lvlJc w:val="left"/>
      <w:pPr>
        <w:ind w:left="5564" w:hanging="360"/>
      </w:pPr>
    </w:lvl>
    <w:lvl w:ilvl="8" w:tplc="0410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 w15:restartNumberingAfterBreak="0">
    <w:nsid w:val="048B6526"/>
    <w:multiLevelType w:val="hybridMultilevel"/>
    <w:tmpl w:val="4CFCF5A6"/>
    <w:lvl w:ilvl="0" w:tplc="DE667B7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512EC"/>
    <w:multiLevelType w:val="hybridMultilevel"/>
    <w:tmpl w:val="55D078CA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16C48"/>
    <w:multiLevelType w:val="hybridMultilevel"/>
    <w:tmpl w:val="9508C77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936CDB"/>
    <w:multiLevelType w:val="singleLevel"/>
    <w:tmpl w:val="7354CA64"/>
    <w:lvl w:ilvl="0">
      <w:start w:val="2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B0C1CD3"/>
    <w:multiLevelType w:val="hybridMultilevel"/>
    <w:tmpl w:val="0004F93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CD4CDA"/>
    <w:multiLevelType w:val="hybridMultilevel"/>
    <w:tmpl w:val="3C6AFDC2"/>
    <w:lvl w:ilvl="0" w:tplc="D25A68E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49" w:hanging="360"/>
      </w:pPr>
    </w:lvl>
    <w:lvl w:ilvl="2" w:tplc="0410001B" w:tentative="1">
      <w:start w:val="1"/>
      <w:numFmt w:val="lowerRoman"/>
      <w:lvlText w:val="%3."/>
      <w:lvlJc w:val="right"/>
      <w:pPr>
        <w:ind w:left="1669" w:hanging="180"/>
      </w:pPr>
    </w:lvl>
    <w:lvl w:ilvl="3" w:tplc="0410000F" w:tentative="1">
      <w:start w:val="1"/>
      <w:numFmt w:val="decimal"/>
      <w:lvlText w:val="%4."/>
      <w:lvlJc w:val="left"/>
      <w:pPr>
        <w:ind w:left="2389" w:hanging="360"/>
      </w:pPr>
    </w:lvl>
    <w:lvl w:ilvl="4" w:tplc="04100019" w:tentative="1">
      <w:start w:val="1"/>
      <w:numFmt w:val="lowerLetter"/>
      <w:lvlText w:val="%5."/>
      <w:lvlJc w:val="left"/>
      <w:pPr>
        <w:ind w:left="3109" w:hanging="360"/>
      </w:pPr>
    </w:lvl>
    <w:lvl w:ilvl="5" w:tplc="0410001B" w:tentative="1">
      <w:start w:val="1"/>
      <w:numFmt w:val="lowerRoman"/>
      <w:lvlText w:val="%6."/>
      <w:lvlJc w:val="right"/>
      <w:pPr>
        <w:ind w:left="3829" w:hanging="180"/>
      </w:pPr>
    </w:lvl>
    <w:lvl w:ilvl="6" w:tplc="0410000F" w:tentative="1">
      <w:start w:val="1"/>
      <w:numFmt w:val="decimal"/>
      <w:lvlText w:val="%7."/>
      <w:lvlJc w:val="left"/>
      <w:pPr>
        <w:ind w:left="4549" w:hanging="360"/>
      </w:pPr>
    </w:lvl>
    <w:lvl w:ilvl="7" w:tplc="04100019" w:tentative="1">
      <w:start w:val="1"/>
      <w:numFmt w:val="lowerLetter"/>
      <w:lvlText w:val="%8."/>
      <w:lvlJc w:val="left"/>
      <w:pPr>
        <w:ind w:left="5269" w:hanging="360"/>
      </w:pPr>
    </w:lvl>
    <w:lvl w:ilvl="8" w:tplc="0410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5" w15:restartNumberingAfterBreak="0">
    <w:nsid w:val="2DF670E0"/>
    <w:multiLevelType w:val="hybridMultilevel"/>
    <w:tmpl w:val="43DC9BB0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FAC2487"/>
    <w:multiLevelType w:val="hybridMultilevel"/>
    <w:tmpl w:val="2DF69D8E"/>
    <w:lvl w:ilvl="0" w:tplc="1A0E1126">
      <w:start w:val="2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26D6B"/>
    <w:multiLevelType w:val="hybridMultilevel"/>
    <w:tmpl w:val="FA74FB3E"/>
    <w:lvl w:ilvl="0" w:tplc="0410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E255597"/>
    <w:multiLevelType w:val="hybridMultilevel"/>
    <w:tmpl w:val="8D6CE42A"/>
    <w:lvl w:ilvl="0" w:tplc="BDEED1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9934B0"/>
    <w:multiLevelType w:val="singleLevel"/>
    <w:tmpl w:val="768449FA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54295C"/>
    <w:multiLevelType w:val="singleLevel"/>
    <w:tmpl w:val="72EC5FF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4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9030011"/>
    <w:multiLevelType w:val="hybridMultilevel"/>
    <w:tmpl w:val="3BDA7CCC"/>
    <w:lvl w:ilvl="0" w:tplc="72EC5F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5AD86515"/>
    <w:multiLevelType w:val="hybridMultilevel"/>
    <w:tmpl w:val="22764C80"/>
    <w:lvl w:ilvl="0" w:tplc="7554A1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5" w:hanging="360"/>
      </w:pPr>
    </w:lvl>
    <w:lvl w:ilvl="2" w:tplc="0410001B" w:tentative="1">
      <w:start w:val="1"/>
      <w:numFmt w:val="lowerRoman"/>
      <w:lvlText w:val="%3."/>
      <w:lvlJc w:val="right"/>
      <w:pPr>
        <w:ind w:left="2095" w:hanging="180"/>
      </w:pPr>
    </w:lvl>
    <w:lvl w:ilvl="3" w:tplc="0410000F" w:tentative="1">
      <w:start w:val="1"/>
      <w:numFmt w:val="decimal"/>
      <w:lvlText w:val="%4."/>
      <w:lvlJc w:val="left"/>
      <w:pPr>
        <w:ind w:left="2815" w:hanging="360"/>
      </w:pPr>
    </w:lvl>
    <w:lvl w:ilvl="4" w:tplc="04100019" w:tentative="1">
      <w:start w:val="1"/>
      <w:numFmt w:val="lowerLetter"/>
      <w:lvlText w:val="%5."/>
      <w:lvlJc w:val="left"/>
      <w:pPr>
        <w:ind w:left="3535" w:hanging="360"/>
      </w:pPr>
    </w:lvl>
    <w:lvl w:ilvl="5" w:tplc="0410001B" w:tentative="1">
      <w:start w:val="1"/>
      <w:numFmt w:val="lowerRoman"/>
      <w:lvlText w:val="%6."/>
      <w:lvlJc w:val="right"/>
      <w:pPr>
        <w:ind w:left="4255" w:hanging="180"/>
      </w:pPr>
    </w:lvl>
    <w:lvl w:ilvl="6" w:tplc="0410000F" w:tentative="1">
      <w:start w:val="1"/>
      <w:numFmt w:val="decimal"/>
      <w:lvlText w:val="%7."/>
      <w:lvlJc w:val="left"/>
      <w:pPr>
        <w:ind w:left="4975" w:hanging="360"/>
      </w:pPr>
    </w:lvl>
    <w:lvl w:ilvl="7" w:tplc="04100019" w:tentative="1">
      <w:start w:val="1"/>
      <w:numFmt w:val="lowerLetter"/>
      <w:lvlText w:val="%8."/>
      <w:lvlJc w:val="left"/>
      <w:pPr>
        <w:ind w:left="5695" w:hanging="360"/>
      </w:pPr>
    </w:lvl>
    <w:lvl w:ilvl="8" w:tplc="0410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D24732D"/>
    <w:multiLevelType w:val="hybridMultilevel"/>
    <w:tmpl w:val="C9346092"/>
    <w:lvl w:ilvl="0" w:tplc="04BAB7E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1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6ED5E37"/>
    <w:multiLevelType w:val="hybridMultilevel"/>
    <w:tmpl w:val="BFA24FC2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5" w15:restartNumberingAfterBreak="1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6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4C7D2D"/>
    <w:multiLevelType w:val="hybridMultilevel"/>
    <w:tmpl w:val="0E402766"/>
    <w:lvl w:ilvl="0" w:tplc="5DE6D484">
      <w:start w:val="1"/>
      <w:numFmt w:val="decimal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294"/>
        </w:tabs>
        <w:ind w:left="294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0000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00003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00005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39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40" w15:restartNumberingAfterBreak="0">
    <w:nsid w:val="7AB53A37"/>
    <w:multiLevelType w:val="hybridMultilevel"/>
    <w:tmpl w:val="1436B992"/>
    <w:lvl w:ilvl="0" w:tplc="0100D6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 w15:restartNumberingAfterBreak="0">
    <w:nsid w:val="7FBF0EBD"/>
    <w:multiLevelType w:val="hybridMultilevel"/>
    <w:tmpl w:val="1A0200F6"/>
    <w:lvl w:ilvl="0" w:tplc="D6FAE14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9"/>
  </w:num>
  <w:num w:numId="3">
    <w:abstractNumId w:val="11"/>
  </w:num>
  <w:num w:numId="4">
    <w:abstractNumId w:val="39"/>
  </w:num>
  <w:num w:numId="5">
    <w:abstractNumId w:val="41"/>
  </w:num>
  <w:num w:numId="6">
    <w:abstractNumId w:val="20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0"/>
  </w:num>
  <w:num w:numId="11">
    <w:abstractNumId w:val="21"/>
  </w:num>
  <w:num w:numId="12">
    <w:abstractNumId w:val="22"/>
  </w:num>
  <w:num w:numId="13">
    <w:abstractNumId w:val="1"/>
  </w:num>
  <w:num w:numId="14">
    <w:abstractNumId w:val="24"/>
  </w:num>
  <w:num w:numId="15">
    <w:abstractNumId w:val="7"/>
  </w:num>
  <w:num w:numId="16">
    <w:abstractNumId w:val="31"/>
  </w:num>
  <w:num w:numId="17">
    <w:abstractNumId w:val="37"/>
  </w:num>
  <w:num w:numId="18">
    <w:abstractNumId w:val="17"/>
  </w:num>
  <w:num w:numId="19">
    <w:abstractNumId w:val="35"/>
  </w:num>
  <w:num w:numId="20">
    <w:abstractNumId w:val="34"/>
  </w:num>
  <w:num w:numId="21">
    <w:abstractNumId w:val="42"/>
  </w:num>
  <w:num w:numId="22">
    <w:abstractNumId w:val="2"/>
  </w:num>
  <w:num w:numId="23">
    <w:abstractNumId w:val="27"/>
  </w:num>
  <w:num w:numId="24">
    <w:abstractNumId w:val="14"/>
  </w:num>
  <w:num w:numId="25">
    <w:abstractNumId w:val="16"/>
  </w:num>
  <w:num w:numId="26">
    <w:abstractNumId w:val="12"/>
  </w:num>
  <w:num w:numId="27">
    <w:abstractNumId w:val="9"/>
  </w:num>
  <w:num w:numId="28">
    <w:abstractNumId w:val="32"/>
  </w:num>
  <w:num w:numId="29">
    <w:abstractNumId w:val="15"/>
  </w:num>
  <w:num w:numId="30">
    <w:abstractNumId w:val="25"/>
  </w:num>
  <w:num w:numId="31">
    <w:abstractNumId w:val="3"/>
  </w:num>
  <w:num w:numId="32">
    <w:abstractNumId w:val="4"/>
  </w:num>
  <w:num w:numId="33">
    <w:abstractNumId w:val="26"/>
  </w:num>
  <w:num w:numId="34">
    <w:abstractNumId w:val="30"/>
  </w:num>
  <w:num w:numId="35">
    <w:abstractNumId w:val="18"/>
  </w:num>
  <w:num w:numId="36">
    <w:abstractNumId w:val="40"/>
  </w:num>
  <w:num w:numId="37">
    <w:abstractNumId w:val="23"/>
  </w:num>
  <w:num w:numId="3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9">
    <w:abstractNumId w:val="29"/>
  </w:num>
  <w:num w:numId="4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13"/>
  </w:num>
  <w:num w:numId="47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6652"/>
    <w:rsid w:val="000128F1"/>
    <w:rsid w:val="000160AC"/>
    <w:rsid w:val="00031DAA"/>
    <w:rsid w:val="00033490"/>
    <w:rsid w:val="00037C29"/>
    <w:rsid w:val="00040269"/>
    <w:rsid w:val="00043CF3"/>
    <w:rsid w:val="00044226"/>
    <w:rsid w:val="00046617"/>
    <w:rsid w:val="00047DC9"/>
    <w:rsid w:val="000562E2"/>
    <w:rsid w:val="0006415D"/>
    <w:rsid w:val="000718D5"/>
    <w:rsid w:val="00072923"/>
    <w:rsid w:val="00075C5A"/>
    <w:rsid w:val="00082C95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7ABC"/>
    <w:rsid w:val="000D29F2"/>
    <w:rsid w:val="000E548A"/>
    <w:rsid w:val="00100C73"/>
    <w:rsid w:val="0010300E"/>
    <w:rsid w:val="00105C1F"/>
    <w:rsid w:val="001103F5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1A87"/>
    <w:rsid w:val="001B1B1F"/>
    <w:rsid w:val="001B245B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1664"/>
    <w:rsid w:val="00253A86"/>
    <w:rsid w:val="00253D51"/>
    <w:rsid w:val="00284430"/>
    <w:rsid w:val="00286ABC"/>
    <w:rsid w:val="00292A96"/>
    <w:rsid w:val="00293B57"/>
    <w:rsid w:val="002978AD"/>
    <w:rsid w:val="002A2E07"/>
    <w:rsid w:val="002A6E3D"/>
    <w:rsid w:val="002B2CDA"/>
    <w:rsid w:val="002B60E8"/>
    <w:rsid w:val="002D4C76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61DE5"/>
    <w:rsid w:val="00363460"/>
    <w:rsid w:val="003655B1"/>
    <w:rsid w:val="003724CB"/>
    <w:rsid w:val="00381AF4"/>
    <w:rsid w:val="00381F3A"/>
    <w:rsid w:val="003833B0"/>
    <w:rsid w:val="0039422C"/>
    <w:rsid w:val="003964A3"/>
    <w:rsid w:val="00396E71"/>
    <w:rsid w:val="003B01B7"/>
    <w:rsid w:val="003B3CA7"/>
    <w:rsid w:val="003C6023"/>
    <w:rsid w:val="003C72C5"/>
    <w:rsid w:val="003D2585"/>
    <w:rsid w:val="003D7BD8"/>
    <w:rsid w:val="003E2F4F"/>
    <w:rsid w:val="003E380D"/>
    <w:rsid w:val="003E4404"/>
    <w:rsid w:val="003F0328"/>
    <w:rsid w:val="00400545"/>
    <w:rsid w:val="00400D20"/>
    <w:rsid w:val="00403B87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42AC9"/>
    <w:rsid w:val="004439DB"/>
    <w:rsid w:val="00447DF9"/>
    <w:rsid w:val="004551C3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7ABC"/>
    <w:rsid w:val="004F00C7"/>
    <w:rsid w:val="004F169F"/>
    <w:rsid w:val="004F2C8E"/>
    <w:rsid w:val="00503384"/>
    <w:rsid w:val="00507506"/>
    <w:rsid w:val="0051402F"/>
    <w:rsid w:val="00523F8E"/>
    <w:rsid w:val="005245C6"/>
    <w:rsid w:val="00524A6E"/>
    <w:rsid w:val="0053553C"/>
    <w:rsid w:val="005401CA"/>
    <w:rsid w:val="00544DAF"/>
    <w:rsid w:val="00562D3F"/>
    <w:rsid w:val="005670FB"/>
    <w:rsid w:val="00570A64"/>
    <w:rsid w:val="005736C3"/>
    <w:rsid w:val="005766B3"/>
    <w:rsid w:val="00585272"/>
    <w:rsid w:val="00586A3D"/>
    <w:rsid w:val="00593152"/>
    <w:rsid w:val="005953EB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3852"/>
    <w:rsid w:val="006139EC"/>
    <w:rsid w:val="00614A15"/>
    <w:rsid w:val="0061623F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61CDA"/>
    <w:rsid w:val="00663EB1"/>
    <w:rsid w:val="0066743A"/>
    <w:rsid w:val="00671633"/>
    <w:rsid w:val="00672FFD"/>
    <w:rsid w:val="006804D6"/>
    <w:rsid w:val="00683CB0"/>
    <w:rsid w:val="0068452E"/>
    <w:rsid w:val="00684C11"/>
    <w:rsid w:val="00685E94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C35"/>
    <w:rsid w:val="006E7653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69C"/>
    <w:rsid w:val="00735AFF"/>
    <w:rsid w:val="00744580"/>
    <w:rsid w:val="00747B96"/>
    <w:rsid w:val="0075457B"/>
    <w:rsid w:val="00755B21"/>
    <w:rsid w:val="00766AB4"/>
    <w:rsid w:val="00766EBE"/>
    <w:rsid w:val="0077493F"/>
    <w:rsid w:val="00775E7B"/>
    <w:rsid w:val="00775F4C"/>
    <w:rsid w:val="007825C8"/>
    <w:rsid w:val="00784A58"/>
    <w:rsid w:val="00784B95"/>
    <w:rsid w:val="00786742"/>
    <w:rsid w:val="00787FD6"/>
    <w:rsid w:val="00794581"/>
    <w:rsid w:val="00797823"/>
    <w:rsid w:val="007A6663"/>
    <w:rsid w:val="007A76CD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78CF"/>
    <w:rsid w:val="007F02A3"/>
    <w:rsid w:val="007F0BC0"/>
    <w:rsid w:val="007F1329"/>
    <w:rsid w:val="007F28FB"/>
    <w:rsid w:val="007F5CEC"/>
    <w:rsid w:val="008206BD"/>
    <w:rsid w:val="008314F4"/>
    <w:rsid w:val="00833854"/>
    <w:rsid w:val="00836CCA"/>
    <w:rsid w:val="00854475"/>
    <w:rsid w:val="00864EF7"/>
    <w:rsid w:val="008655A8"/>
    <w:rsid w:val="00866EF6"/>
    <w:rsid w:val="008677E7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195C"/>
    <w:rsid w:val="008C4076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902FC2"/>
    <w:rsid w:val="00903FB3"/>
    <w:rsid w:val="00904537"/>
    <w:rsid w:val="00915FB3"/>
    <w:rsid w:val="009169AC"/>
    <w:rsid w:val="00916AED"/>
    <w:rsid w:val="00916EE0"/>
    <w:rsid w:val="00917088"/>
    <w:rsid w:val="00920546"/>
    <w:rsid w:val="00922AE1"/>
    <w:rsid w:val="0092558E"/>
    <w:rsid w:val="00933E63"/>
    <w:rsid w:val="00934255"/>
    <w:rsid w:val="00944942"/>
    <w:rsid w:val="00944E59"/>
    <w:rsid w:val="00952258"/>
    <w:rsid w:val="00952C3A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A01F09"/>
    <w:rsid w:val="00A0769E"/>
    <w:rsid w:val="00A1009D"/>
    <w:rsid w:val="00A2222B"/>
    <w:rsid w:val="00A2551E"/>
    <w:rsid w:val="00A3449A"/>
    <w:rsid w:val="00A375F9"/>
    <w:rsid w:val="00A42E0F"/>
    <w:rsid w:val="00A471D5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6DEC"/>
    <w:rsid w:val="00AA14C6"/>
    <w:rsid w:val="00AA1DF3"/>
    <w:rsid w:val="00AA4C00"/>
    <w:rsid w:val="00AA5F82"/>
    <w:rsid w:val="00AB3D98"/>
    <w:rsid w:val="00AB5829"/>
    <w:rsid w:val="00AC69C4"/>
    <w:rsid w:val="00AD4C71"/>
    <w:rsid w:val="00AD4DD9"/>
    <w:rsid w:val="00AE007E"/>
    <w:rsid w:val="00AE0C54"/>
    <w:rsid w:val="00AE1E71"/>
    <w:rsid w:val="00AE487B"/>
    <w:rsid w:val="00AE7F70"/>
    <w:rsid w:val="00AF27B5"/>
    <w:rsid w:val="00AF2CA1"/>
    <w:rsid w:val="00B0114F"/>
    <w:rsid w:val="00B012C5"/>
    <w:rsid w:val="00B13A2B"/>
    <w:rsid w:val="00B21817"/>
    <w:rsid w:val="00B21C10"/>
    <w:rsid w:val="00B23FEC"/>
    <w:rsid w:val="00B3464A"/>
    <w:rsid w:val="00B37E1A"/>
    <w:rsid w:val="00B41C56"/>
    <w:rsid w:val="00B457F4"/>
    <w:rsid w:val="00B47524"/>
    <w:rsid w:val="00B51CBE"/>
    <w:rsid w:val="00B529BC"/>
    <w:rsid w:val="00B5793B"/>
    <w:rsid w:val="00B60518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B1D2A"/>
    <w:rsid w:val="00BC2662"/>
    <w:rsid w:val="00BC433F"/>
    <w:rsid w:val="00BD1EDB"/>
    <w:rsid w:val="00BD7FF8"/>
    <w:rsid w:val="00BE1584"/>
    <w:rsid w:val="00BF7D6F"/>
    <w:rsid w:val="00C01B38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20465"/>
    <w:rsid w:val="00C261AC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6C75"/>
    <w:rsid w:val="00C72EE7"/>
    <w:rsid w:val="00C72F2F"/>
    <w:rsid w:val="00C80FDF"/>
    <w:rsid w:val="00C810FB"/>
    <w:rsid w:val="00C9284B"/>
    <w:rsid w:val="00C945B7"/>
    <w:rsid w:val="00C94C8C"/>
    <w:rsid w:val="00C960D4"/>
    <w:rsid w:val="00CA1DC7"/>
    <w:rsid w:val="00CA7820"/>
    <w:rsid w:val="00CA7F02"/>
    <w:rsid w:val="00CC0915"/>
    <w:rsid w:val="00CD05B1"/>
    <w:rsid w:val="00CD2577"/>
    <w:rsid w:val="00CE180C"/>
    <w:rsid w:val="00CE571C"/>
    <w:rsid w:val="00CE78A0"/>
    <w:rsid w:val="00CF2DD7"/>
    <w:rsid w:val="00CF5583"/>
    <w:rsid w:val="00D05932"/>
    <w:rsid w:val="00D1089E"/>
    <w:rsid w:val="00D16341"/>
    <w:rsid w:val="00D16975"/>
    <w:rsid w:val="00D179C0"/>
    <w:rsid w:val="00D25F00"/>
    <w:rsid w:val="00D26DBF"/>
    <w:rsid w:val="00D36278"/>
    <w:rsid w:val="00D37673"/>
    <w:rsid w:val="00D4120C"/>
    <w:rsid w:val="00D42764"/>
    <w:rsid w:val="00D473F0"/>
    <w:rsid w:val="00D47AA5"/>
    <w:rsid w:val="00D577D5"/>
    <w:rsid w:val="00D65C03"/>
    <w:rsid w:val="00D72B8C"/>
    <w:rsid w:val="00D76079"/>
    <w:rsid w:val="00D85C81"/>
    <w:rsid w:val="00D86704"/>
    <w:rsid w:val="00D91602"/>
    <w:rsid w:val="00DC1395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31837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65759"/>
    <w:rsid w:val="00E67CFF"/>
    <w:rsid w:val="00E7345B"/>
    <w:rsid w:val="00E77FB4"/>
    <w:rsid w:val="00E81317"/>
    <w:rsid w:val="00E8288C"/>
    <w:rsid w:val="00E83238"/>
    <w:rsid w:val="00EA19CB"/>
    <w:rsid w:val="00EC3981"/>
    <w:rsid w:val="00EC46AE"/>
    <w:rsid w:val="00EC7C7D"/>
    <w:rsid w:val="00ED07B1"/>
    <w:rsid w:val="00ED1B84"/>
    <w:rsid w:val="00ED34EE"/>
    <w:rsid w:val="00ED6076"/>
    <w:rsid w:val="00EE3018"/>
    <w:rsid w:val="00EF39CD"/>
    <w:rsid w:val="00EF49A5"/>
    <w:rsid w:val="00EF4A88"/>
    <w:rsid w:val="00F05CA5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671F"/>
    <w:rsid w:val="00FA6FAD"/>
    <w:rsid w:val="00FB5D88"/>
    <w:rsid w:val="00FC16E9"/>
    <w:rsid w:val="00FC32D3"/>
    <w:rsid w:val="00FE37E4"/>
    <w:rsid w:val="00FE4427"/>
    <w:rsid w:val="00FE5DD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094DB357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15B8D-9567-4B2C-9594-64A00C466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3875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Antonella Dell'anna</cp:lastModifiedBy>
  <cp:revision>3</cp:revision>
  <cp:lastPrinted>2021-01-20T11:23:00Z</cp:lastPrinted>
  <dcterms:created xsi:type="dcterms:W3CDTF">2023-01-16T11:12:00Z</dcterms:created>
  <dcterms:modified xsi:type="dcterms:W3CDTF">2023-01-16T11:13:00Z</dcterms:modified>
</cp:coreProperties>
</file>